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2A" w:rsidRPr="00C94D69" w:rsidRDefault="008F5D3B" w:rsidP="0029556C">
      <w:pPr>
        <w:pStyle w:val="10"/>
        <w:ind w:left="360"/>
        <w:outlineLvl w:val="0"/>
        <w:rPr>
          <w:b/>
        </w:rPr>
      </w:pPr>
      <w:r>
        <w:rPr>
          <w:sz w:val="20"/>
        </w:rPr>
        <w:t xml:space="preserve">   </w:t>
      </w:r>
      <w:r>
        <w:t xml:space="preserve">       </w:t>
      </w:r>
      <w:r w:rsidR="002A40D4">
        <w:rPr>
          <w:b/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26035</wp:posOffset>
            </wp:positionV>
            <wp:extent cx="629920" cy="706120"/>
            <wp:effectExtent l="0" t="0" r="0" b="0"/>
            <wp:wrapNone/>
            <wp:docPr id="8" name="Рисунок 8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9B">
        <w:rPr>
          <w:b/>
        </w:rPr>
        <w:t>проект</w:t>
      </w:r>
    </w:p>
    <w:p w:rsidR="003D112A" w:rsidRDefault="003D112A" w:rsidP="0029556C">
      <w:pPr>
        <w:pStyle w:val="10"/>
        <w:ind w:left="360"/>
        <w:outlineLvl w:val="0"/>
        <w:rPr>
          <w:b/>
        </w:rPr>
      </w:pPr>
    </w:p>
    <w:p w:rsidR="008F5D3B" w:rsidRDefault="008F5D3B">
      <w:pPr>
        <w:ind w:right="-1"/>
        <w:rPr>
          <w:b/>
          <w:sz w:val="24"/>
        </w:rPr>
      </w:pPr>
    </w:p>
    <w:p w:rsidR="008F5D3B" w:rsidRDefault="008F5D3B" w:rsidP="001027BE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205F07" w:rsidRDefault="008F5D3B" w:rsidP="001027BE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A35559" w:rsidRPr="0029556C" w:rsidRDefault="003C27AA" w:rsidP="001027BE">
      <w:pPr>
        <w:jc w:val="center"/>
        <w:rPr>
          <w:sz w:val="24"/>
        </w:rPr>
      </w:pPr>
      <w:r>
        <w:rPr>
          <w:sz w:val="24"/>
        </w:rPr>
        <w:t>_____________</w:t>
      </w:r>
      <w:r w:rsidR="00205F07" w:rsidRPr="0029556C">
        <w:rPr>
          <w:sz w:val="24"/>
        </w:rPr>
        <w:t xml:space="preserve"> </w:t>
      </w:r>
      <w:r w:rsidR="008F5D3B" w:rsidRPr="0029556C">
        <w:rPr>
          <w:sz w:val="24"/>
        </w:rPr>
        <w:t>СЕССИЯ СОБРАНИЯ ДЕПУТАТОВ МИАССКОГО</w:t>
      </w:r>
    </w:p>
    <w:p w:rsidR="008F5D3B" w:rsidRDefault="008F5D3B" w:rsidP="001027BE">
      <w:pPr>
        <w:jc w:val="center"/>
        <w:rPr>
          <w:sz w:val="24"/>
        </w:rPr>
      </w:pPr>
      <w:r w:rsidRPr="0029556C">
        <w:rPr>
          <w:sz w:val="24"/>
        </w:rPr>
        <w:t xml:space="preserve">ГОРОДСКОГО ОКРУГА  </w:t>
      </w:r>
      <w:r w:rsidR="00454C73">
        <w:rPr>
          <w:sz w:val="24"/>
        </w:rPr>
        <w:t>ШЕСТОГО</w:t>
      </w:r>
      <w:r w:rsidR="00205F07" w:rsidRPr="0029556C">
        <w:rPr>
          <w:sz w:val="24"/>
        </w:rPr>
        <w:t xml:space="preserve"> </w:t>
      </w:r>
      <w:r w:rsidRPr="0029556C">
        <w:rPr>
          <w:sz w:val="24"/>
        </w:rPr>
        <w:t>СОЗЫВА</w:t>
      </w:r>
    </w:p>
    <w:p w:rsidR="00314AA4" w:rsidRDefault="00314AA4" w:rsidP="001027BE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314AA4" w:rsidRDefault="00B64E9B" w:rsidP="00314A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</w:p>
    <w:p w:rsidR="00314AA4" w:rsidRDefault="00314AA4" w:rsidP="00314AA4">
      <w:pPr>
        <w:jc w:val="both"/>
        <w:rPr>
          <w:strike/>
          <w:sz w:val="24"/>
          <w:szCs w:val="24"/>
        </w:rPr>
      </w:pPr>
    </w:p>
    <w:p w:rsidR="00314AA4" w:rsidRDefault="00314AA4" w:rsidP="00314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54B99">
        <w:rPr>
          <w:sz w:val="24"/>
          <w:szCs w:val="24"/>
        </w:rPr>
        <w:t xml:space="preserve">           </w:t>
      </w:r>
      <w:r w:rsidR="00B64E9B">
        <w:rPr>
          <w:sz w:val="24"/>
          <w:szCs w:val="24"/>
        </w:rPr>
        <w:t xml:space="preserve"> от                    </w:t>
      </w:r>
      <w:r w:rsidR="00302C2D">
        <w:rPr>
          <w:sz w:val="24"/>
          <w:szCs w:val="24"/>
        </w:rPr>
        <w:t xml:space="preserve"> 20</w:t>
      </w:r>
      <w:r w:rsidR="00454C73">
        <w:rPr>
          <w:sz w:val="24"/>
          <w:szCs w:val="24"/>
        </w:rPr>
        <w:t>2</w:t>
      </w:r>
      <w:r w:rsidR="00E5240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6B3843" w:rsidRPr="00B1546E" w:rsidRDefault="006B3843" w:rsidP="006B3843">
      <w:pPr>
        <w:shd w:val="clear" w:color="auto" w:fill="FFFFFF"/>
        <w:ind w:right="2975"/>
        <w:jc w:val="both"/>
        <w:rPr>
          <w:sz w:val="28"/>
          <w:szCs w:val="28"/>
        </w:rPr>
      </w:pPr>
    </w:p>
    <w:p w:rsidR="0066770F" w:rsidRPr="00A1534C" w:rsidRDefault="0066770F" w:rsidP="00A1534C">
      <w:pPr>
        <w:ind w:right="4819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Об установлении расходных обязательств Ми</w:t>
      </w:r>
      <w:r w:rsidR="00E44449" w:rsidRPr="00A1534C">
        <w:rPr>
          <w:sz w:val="26"/>
          <w:szCs w:val="26"/>
        </w:rPr>
        <w:t>асского городского округа на 202</w:t>
      </w:r>
      <w:r w:rsidR="00E52402">
        <w:rPr>
          <w:sz w:val="26"/>
          <w:szCs w:val="26"/>
        </w:rPr>
        <w:t>5</w:t>
      </w:r>
      <w:r w:rsidRPr="00A1534C">
        <w:rPr>
          <w:sz w:val="26"/>
          <w:szCs w:val="26"/>
        </w:rPr>
        <w:t xml:space="preserve"> год </w:t>
      </w:r>
      <w:r w:rsidR="00AE6D62" w:rsidRPr="00A1534C">
        <w:rPr>
          <w:sz w:val="26"/>
          <w:szCs w:val="26"/>
        </w:rPr>
        <w:t>и плановый период 20</w:t>
      </w:r>
      <w:r w:rsidR="003710A9" w:rsidRPr="00A1534C">
        <w:rPr>
          <w:sz w:val="26"/>
          <w:szCs w:val="26"/>
        </w:rPr>
        <w:t>2</w:t>
      </w:r>
      <w:r w:rsidR="00E52402">
        <w:rPr>
          <w:sz w:val="26"/>
          <w:szCs w:val="26"/>
        </w:rPr>
        <w:t>6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E52402">
        <w:rPr>
          <w:sz w:val="26"/>
          <w:szCs w:val="26"/>
        </w:rPr>
        <w:t>7</w:t>
      </w:r>
      <w:r w:rsidR="00AE6D62" w:rsidRPr="00A1534C">
        <w:rPr>
          <w:sz w:val="26"/>
          <w:szCs w:val="26"/>
        </w:rPr>
        <w:t xml:space="preserve"> годов </w:t>
      </w:r>
      <w:r w:rsidRPr="00A1534C">
        <w:rPr>
          <w:sz w:val="26"/>
          <w:szCs w:val="26"/>
        </w:rPr>
        <w:t>по исполнению государственных полномочий</w:t>
      </w:r>
    </w:p>
    <w:p w:rsidR="0066770F" w:rsidRPr="00A1534C" w:rsidRDefault="0066770F" w:rsidP="0066770F">
      <w:pPr>
        <w:ind w:right="141"/>
        <w:jc w:val="both"/>
        <w:rPr>
          <w:sz w:val="26"/>
          <w:szCs w:val="26"/>
        </w:rPr>
      </w:pPr>
    </w:p>
    <w:p w:rsidR="0066770F" w:rsidRPr="00A1534C" w:rsidRDefault="0066770F" w:rsidP="00A1534C">
      <w:pPr>
        <w:autoSpaceDE w:val="0"/>
        <w:autoSpaceDN w:val="0"/>
        <w:adjustRightInd w:val="0"/>
        <w:ind w:right="141" w:firstLine="720"/>
        <w:jc w:val="both"/>
        <w:rPr>
          <w:sz w:val="26"/>
          <w:szCs w:val="26"/>
        </w:rPr>
      </w:pPr>
      <w:proofErr w:type="gramStart"/>
      <w:r w:rsidRPr="00A1534C">
        <w:rPr>
          <w:sz w:val="26"/>
          <w:szCs w:val="26"/>
        </w:rPr>
        <w:t xml:space="preserve">Рассмотрев предложение </w:t>
      </w:r>
      <w:r w:rsidR="003C27AA" w:rsidRPr="00A1534C">
        <w:rPr>
          <w:sz w:val="26"/>
          <w:szCs w:val="26"/>
        </w:rPr>
        <w:t xml:space="preserve"> </w:t>
      </w:r>
      <w:r w:rsidR="00AE6D62" w:rsidRPr="00A1534C">
        <w:rPr>
          <w:sz w:val="26"/>
          <w:szCs w:val="26"/>
        </w:rPr>
        <w:t>Г</w:t>
      </w:r>
      <w:r w:rsidRPr="00A1534C">
        <w:rPr>
          <w:sz w:val="26"/>
          <w:szCs w:val="26"/>
        </w:rPr>
        <w:t xml:space="preserve">лавы </w:t>
      </w:r>
      <w:r w:rsidR="00BE58AC" w:rsidRPr="00A1534C">
        <w:rPr>
          <w:sz w:val="26"/>
          <w:szCs w:val="26"/>
        </w:rPr>
        <w:t>Миасского</w:t>
      </w:r>
      <w:r w:rsidRPr="00A1534C">
        <w:rPr>
          <w:sz w:val="26"/>
          <w:szCs w:val="26"/>
        </w:rPr>
        <w:t xml:space="preserve"> городского округа </w:t>
      </w:r>
      <w:proofErr w:type="spellStart"/>
      <w:r w:rsidR="00D941B9">
        <w:rPr>
          <w:sz w:val="26"/>
          <w:szCs w:val="26"/>
        </w:rPr>
        <w:t>Ю.В.Ефименко</w:t>
      </w:r>
      <w:proofErr w:type="spellEnd"/>
      <w:r w:rsidRPr="00A1534C">
        <w:rPr>
          <w:sz w:val="26"/>
          <w:szCs w:val="26"/>
        </w:rPr>
        <w:t xml:space="preserve"> об установлении расходных обязательств Миасского городского  округа на 20</w:t>
      </w:r>
      <w:r w:rsidR="005A5240" w:rsidRPr="00A1534C">
        <w:rPr>
          <w:sz w:val="26"/>
          <w:szCs w:val="26"/>
        </w:rPr>
        <w:t>2</w:t>
      </w:r>
      <w:r w:rsidR="00E52402">
        <w:rPr>
          <w:sz w:val="26"/>
          <w:szCs w:val="26"/>
        </w:rPr>
        <w:t>5</w:t>
      </w:r>
      <w:r w:rsidRPr="00A1534C">
        <w:rPr>
          <w:sz w:val="26"/>
          <w:szCs w:val="26"/>
        </w:rPr>
        <w:t xml:space="preserve"> год</w:t>
      </w:r>
      <w:r w:rsidR="00304C56" w:rsidRPr="00A1534C">
        <w:rPr>
          <w:sz w:val="26"/>
          <w:szCs w:val="26"/>
        </w:rPr>
        <w:t xml:space="preserve"> и плановый период 20</w:t>
      </w:r>
      <w:r w:rsidR="003710A9" w:rsidRPr="00A1534C">
        <w:rPr>
          <w:sz w:val="26"/>
          <w:szCs w:val="26"/>
        </w:rPr>
        <w:t>2</w:t>
      </w:r>
      <w:r w:rsidR="00E52402">
        <w:rPr>
          <w:sz w:val="26"/>
          <w:szCs w:val="26"/>
        </w:rPr>
        <w:t>6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E52402">
        <w:rPr>
          <w:sz w:val="26"/>
          <w:szCs w:val="26"/>
        </w:rPr>
        <w:t>7</w:t>
      </w:r>
      <w:r w:rsidR="00AE6D62" w:rsidRPr="00A1534C">
        <w:rPr>
          <w:sz w:val="26"/>
          <w:szCs w:val="26"/>
        </w:rPr>
        <w:t xml:space="preserve"> годов</w:t>
      </w:r>
      <w:r w:rsidRPr="00A1534C">
        <w:rPr>
          <w:sz w:val="26"/>
          <w:szCs w:val="26"/>
        </w:rPr>
        <w:t xml:space="preserve"> по исполнению государственных полномочий, учитывая </w:t>
      </w:r>
      <w:r w:rsidRPr="006C3A3E">
        <w:rPr>
          <w:sz w:val="26"/>
          <w:szCs w:val="26"/>
        </w:rPr>
        <w:t>рекомендации постоянной комиссии по вопросам экономической и бюджетной политики, в соответствии: со ст. 86</w:t>
      </w:r>
      <w:r w:rsidRPr="00A1534C">
        <w:rPr>
          <w:sz w:val="26"/>
          <w:szCs w:val="26"/>
        </w:rPr>
        <w:t xml:space="preserve"> Бюджетно</w:t>
      </w:r>
      <w:r w:rsidR="00B1546E" w:rsidRPr="00A1534C">
        <w:rPr>
          <w:sz w:val="26"/>
          <w:szCs w:val="26"/>
        </w:rPr>
        <w:t>го Кодекса Российской Федерации,</w:t>
      </w:r>
      <w:r w:rsidRPr="00A1534C">
        <w:rPr>
          <w:sz w:val="26"/>
          <w:szCs w:val="26"/>
        </w:rPr>
        <w:t xml:space="preserve">  </w:t>
      </w:r>
      <w:r w:rsidR="00B1546E" w:rsidRPr="00A1534C">
        <w:rPr>
          <w:sz w:val="26"/>
          <w:szCs w:val="26"/>
        </w:rPr>
        <w:t>с положением «О бюджетном процессе в Миасском городском округе», утвержденным решением</w:t>
      </w:r>
      <w:proofErr w:type="gramEnd"/>
      <w:r w:rsidR="00B1546E" w:rsidRPr="00A1534C">
        <w:rPr>
          <w:sz w:val="26"/>
          <w:szCs w:val="26"/>
        </w:rPr>
        <w:t xml:space="preserve"> </w:t>
      </w:r>
      <w:proofErr w:type="gramStart"/>
      <w:r w:rsidR="00B1546E" w:rsidRPr="00A1534C">
        <w:rPr>
          <w:sz w:val="26"/>
          <w:szCs w:val="26"/>
        </w:rPr>
        <w:t xml:space="preserve">Собрания депутатов Миасского городского округа от </w:t>
      </w:r>
      <w:r w:rsidR="00BE58AC" w:rsidRPr="00A1534C">
        <w:rPr>
          <w:sz w:val="26"/>
          <w:szCs w:val="26"/>
        </w:rPr>
        <w:t>30</w:t>
      </w:r>
      <w:r w:rsidR="00B1546E" w:rsidRPr="00A1534C">
        <w:rPr>
          <w:sz w:val="26"/>
          <w:szCs w:val="26"/>
        </w:rPr>
        <w:t>.1</w:t>
      </w:r>
      <w:r w:rsidR="00BE58AC" w:rsidRPr="00A1534C">
        <w:rPr>
          <w:sz w:val="26"/>
          <w:szCs w:val="26"/>
        </w:rPr>
        <w:t>0</w:t>
      </w:r>
      <w:r w:rsidR="00B1546E" w:rsidRPr="00A1534C">
        <w:rPr>
          <w:sz w:val="26"/>
          <w:szCs w:val="26"/>
        </w:rPr>
        <w:t>.201</w:t>
      </w:r>
      <w:r w:rsidR="00BE58AC" w:rsidRPr="00A1534C">
        <w:rPr>
          <w:sz w:val="26"/>
          <w:szCs w:val="26"/>
        </w:rPr>
        <w:t>5</w:t>
      </w:r>
      <w:r w:rsidR="00B1546E" w:rsidRPr="00A1534C">
        <w:rPr>
          <w:sz w:val="26"/>
          <w:szCs w:val="26"/>
        </w:rPr>
        <w:t xml:space="preserve"> № </w:t>
      </w:r>
      <w:r w:rsidR="00BE58AC" w:rsidRPr="00A1534C">
        <w:rPr>
          <w:sz w:val="26"/>
          <w:szCs w:val="26"/>
        </w:rPr>
        <w:t>9</w:t>
      </w:r>
      <w:r w:rsidR="009E5D7D" w:rsidRPr="00A1534C">
        <w:rPr>
          <w:sz w:val="26"/>
          <w:szCs w:val="26"/>
        </w:rPr>
        <w:t>,</w:t>
      </w:r>
      <w:r w:rsidR="00A61FF9" w:rsidRPr="00A1534C">
        <w:rPr>
          <w:sz w:val="26"/>
          <w:szCs w:val="26"/>
        </w:rPr>
        <w:t xml:space="preserve"> с</w:t>
      </w:r>
      <w:r w:rsidR="005715A5" w:rsidRPr="00A1534C">
        <w:rPr>
          <w:sz w:val="26"/>
          <w:szCs w:val="26"/>
        </w:rPr>
        <w:t xml:space="preserve"> проектом</w:t>
      </w:r>
      <w:r w:rsidRPr="00A1534C">
        <w:rPr>
          <w:sz w:val="26"/>
          <w:szCs w:val="26"/>
        </w:rPr>
        <w:t xml:space="preserve"> </w:t>
      </w:r>
      <w:r w:rsidR="005715A5" w:rsidRPr="00A1534C">
        <w:rPr>
          <w:sz w:val="26"/>
          <w:szCs w:val="26"/>
        </w:rPr>
        <w:t>З</w:t>
      </w:r>
      <w:r w:rsidR="00A61FF9" w:rsidRPr="00A1534C">
        <w:rPr>
          <w:sz w:val="26"/>
          <w:szCs w:val="26"/>
        </w:rPr>
        <w:t>акон</w:t>
      </w:r>
      <w:r w:rsidR="005715A5" w:rsidRPr="00A1534C">
        <w:rPr>
          <w:sz w:val="26"/>
          <w:szCs w:val="26"/>
        </w:rPr>
        <w:t>а</w:t>
      </w:r>
      <w:r w:rsidR="00A61FF9" w:rsidRPr="00A1534C">
        <w:rPr>
          <w:sz w:val="26"/>
          <w:szCs w:val="26"/>
        </w:rPr>
        <w:t xml:space="preserve"> Челябинской области «Об областном бюджете на 20</w:t>
      </w:r>
      <w:r w:rsidR="005A5240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4</w:t>
      </w:r>
      <w:r w:rsidR="00A61FF9" w:rsidRPr="00A1534C">
        <w:rPr>
          <w:sz w:val="26"/>
          <w:szCs w:val="26"/>
        </w:rPr>
        <w:t xml:space="preserve"> год</w:t>
      </w:r>
      <w:r w:rsidR="00304C56" w:rsidRPr="00A1534C">
        <w:rPr>
          <w:sz w:val="26"/>
          <w:szCs w:val="26"/>
        </w:rPr>
        <w:t xml:space="preserve"> и </w:t>
      </w:r>
      <w:r w:rsidR="00541C55" w:rsidRPr="00A1534C">
        <w:rPr>
          <w:sz w:val="26"/>
          <w:szCs w:val="26"/>
        </w:rPr>
        <w:t xml:space="preserve">на </w:t>
      </w:r>
      <w:r w:rsidR="00304C56" w:rsidRPr="00A1534C">
        <w:rPr>
          <w:sz w:val="26"/>
          <w:szCs w:val="26"/>
        </w:rPr>
        <w:t>плановый период 20</w:t>
      </w:r>
      <w:r w:rsidR="003710A9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5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A5652A">
        <w:rPr>
          <w:sz w:val="26"/>
          <w:szCs w:val="26"/>
        </w:rPr>
        <w:t>6</w:t>
      </w:r>
      <w:r w:rsidR="00AE6D62" w:rsidRPr="00A1534C">
        <w:rPr>
          <w:sz w:val="26"/>
          <w:szCs w:val="26"/>
        </w:rPr>
        <w:t xml:space="preserve"> годов</w:t>
      </w:r>
      <w:r w:rsidR="00A61FF9" w:rsidRPr="00A1534C">
        <w:rPr>
          <w:sz w:val="26"/>
          <w:szCs w:val="26"/>
        </w:rPr>
        <w:t xml:space="preserve">», </w:t>
      </w:r>
      <w:r w:rsidRPr="00A1534C">
        <w:rPr>
          <w:sz w:val="26"/>
          <w:szCs w:val="26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="00A1534C" w:rsidRPr="00A1534C">
        <w:rPr>
          <w:sz w:val="26"/>
          <w:szCs w:val="26"/>
        </w:rPr>
        <w:t>,</w:t>
      </w:r>
      <w:proofErr w:type="gramEnd"/>
    </w:p>
    <w:p w:rsidR="0066770F" w:rsidRPr="00A1534C" w:rsidRDefault="0066770F" w:rsidP="00A1534C">
      <w:pPr>
        <w:ind w:right="141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РЕШАЕТ:</w:t>
      </w:r>
    </w:p>
    <w:p w:rsidR="0066770F" w:rsidRPr="00A1534C" w:rsidRDefault="0066770F" w:rsidP="00366B3A">
      <w:pPr>
        <w:tabs>
          <w:tab w:val="left" w:pos="1080"/>
        </w:tabs>
        <w:ind w:right="141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1. Установить расходные обязательства Миасского городского округа на 20</w:t>
      </w:r>
      <w:r w:rsidR="009E5D7D" w:rsidRPr="00A1534C">
        <w:rPr>
          <w:sz w:val="26"/>
          <w:szCs w:val="26"/>
        </w:rPr>
        <w:t>2</w:t>
      </w:r>
      <w:r w:rsidR="00E52402">
        <w:rPr>
          <w:sz w:val="26"/>
          <w:szCs w:val="26"/>
        </w:rPr>
        <w:t>5</w:t>
      </w:r>
      <w:r w:rsidRPr="00A1534C">
        <w:rPr>
          <w:sz w:val="26"/>
          <w:szCs w:val="26"/>
        </w:rPr>
        <w:t xml:space="preserve"> год </w:t>
      </w:r>
      <w:r w:rsidR="003710A9" w:rsidRPr="00A1534C">
        <w:rPr>
          <w:sz w:val="26"/>
          <w:szCs w:val="26"/>
        </w:rPr>
        <w:t>и плановый период 202</w:t>
      </w:r>
      <w:r w:rsidR="00E52402">
        <w:rPr>
          <w:sz w:val="26"/>
          <w:szCs w:val="26"/>
        </w:rPr>
        <w:t>6</w:t>
      </w:r>
      <w:r w:rsidR="00AE6D62" w:rsidRPr="00A1534C">
        <w:rPr>
          <w:sz w:val="26"/>
          <w:szCs w:val="26"/>
        </w:rPr>
        <w:t xml:space="preserve"> и 20</w:t>
      </w:r>
      <w:r w:rsidR="003710A9" w:rsidRPr="00A1534C">
        <w:rPr>
          <w:sz w:val="26"/>
          <w:szCs w:val="26"/>
        </w:rPr>
        <w:t>2</w:t>
      </w:r>
      <w:r w:rsidR="00E52402">
        <w:rPr>
          <w:sz w:val="26"/>
          <w:szCs w:val="26"/>
        </w:rPr>
        <w:t>7</w:t>
      </w:r>
      <w:r w:rsidR="00AE6D62" w:rsidRPr="00A1534C">
        <w:rPr>
          <w:sz w:val="26"/>
          <w:szCs w:val="26"/>
        </w:rPr>
        <w:t xml:space="preserve"> годов </w:t>
      </w:r>
      <w:r w:rsidRPr="00A1534C">
        <w:rPr>
          <w:sz w:val="26"/>
          <w:szCs w:val="26"/>
        </w:rPr>
        <w:t>по исполнению государственных полномочий, переданных Миасскому городскому округу в соответствии с законодательством Российской Федерации и Челябинской области, согласно приложени</w:t>
      </w:r>
      <w:r w:rsidR="00BE58AC" w:rsidRPr="00A1534C">
        <w:rPr>
          <w:sz w:val="26"/>
          <w:szCs w:val="26"/>
        </w:rPr>
        <w:t>ю</w:t>
      </w:r>
      <w:r w:rsidRPr="00A1534C">
        <w:rPr>
          <w:sz w:val="26"/>
          <w:szCs w:val="26"/>
        </w:rPr>
        <w:t xml:space="preserve"> </w:t>
      </w:r>
      <w:r w:rsidR="00BE58AC" w:rsidRPr="00A1534C">
        <w:rPr>
          <w:sz w:val="26"/>
          <w:szCs w:val="26"/>
        </w:rPr>
        <w:t>к настоящему решению</w:t>
      </w:r>
      <w:r w:rsidRPr="00A1534C">
        <w:rPr>
          <w:sz w:val="26"/>
          <w:szCs w:val="26"/>
        </w:rPr>
        <w:t xml:space="preserve">. </w:t>
      </w:r>
    </w:p>
    <w:p w:rsidR="0066770F" w:rsidRPr="00A1534C" w:rsidRDefault="00366B3A" w:rsidP="00366B3A">
      <w:pPr>
        <w:tabs>
          <w:tab w:val="left" w:pos="1080"/>
        </w:tabs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6770F" w:rsidRPr="00A1534C">
        <w:rPr>
          <w:sz w:val="26"/>
          <w:szCs w:val="26"/>
        </w:rPr>
        <w:t xml:space="preserve">Определить, что исполнение переданных государственных полномочий осуществляется </w:t>
      </w:r>
      <w:r w:rsidR="00461907" w:rsidRPr="00A1534C">
        <w:rPr>
          <w:sz w:val="26"/>
          <w:szCs w:val="26"/>
        </w:rPr>
        <w:t>в объемах, предусмотренных решением Собрания депутатов Миасского городского округа о бюджете на 20</w:t>
      </w:r>
      <w:r w:rsidR="005A5240" w:rsidRPr="00A1534C">
        <w:rPr>
          <w:sz w:val="26"/>
          <w:szCs w:val="26"/>
        </w:rPr>
        <w:t>2</w:t>
      </w:r>
      <w:r w:rsidR="00E52402">
        <w:rPr>
          <w:sz w:val="26"/>
          <w:szCs w:val="26"/>
        </w:rPr>
        <w:t>5</w:t>
      </w:r>
      <w:r w:rsidR="00A61FF9" w:rsidRPr="00A1534C">
        <w:rPr>
          <w:sz w:val="26"/>
          <w:szCs w:val="26"/>
        </w:rPr>
        <w:t xml:space="preserve"> </w:t>
      </w:r>
      <w:r w:rsidR="00461907" w:rsidRPr="00A1534C">
        <w:rPr>
          <w:sz w:val="26"/>
          <w:szCs w:val="26"/>
        </w:rPr>
        <w:t>год</w:t>
      </w:r>
      <w:r w:rsidR="00AE6D62" w:rsidRPr="00A1534C">
        <w:rPr>
          <w:sz w:val="26"/>
          <w:szCs w:val="26"/>
        </w:rPr>
        <w:t xml:space="preserve"> и </w:t>
      </w:r>
      <w:r w:rsidR="00541C55" w:rsidRPr="00A1534C">
        <w:rPr>
          <w:sz w:val="26"/>
          <w:szCs w:val="26"/>
        </w:rPr>
        <w:t xml:space="preserve">на </w:t>
      </w:r>
      <w:r w:rsidR="00AE6D62" w:rsidRPr="00A1534C">
        <w:rPr>
          <w:sz w:val="26"/>
          <w:szCs w:val="26"/>
        </w:rPr>
        <w:t>плановый период 2</w:t>
      </w:r>
      <w:r w:rsidR="00304C56" w:rsidRPr="00A1534C">
        <w:rPr>
          <w:sz w:val="26"/>
          <w:szCs w:val="26"/>
        </w:rPr>
        <w:t>0</w:t>
      </w:r>
      <w:r w:rsidR="003710A9" w:rsidRPr="00A1534C">
        <w:rPr>
          <w:sz w:val="26"/>
          <w:szCs w:val="26"/>
        </w:rPr>
        <w:t>2</w:t>
      </w:r>
      <w:r w:rsidR="00E52402">
        <w:rPr>
          <w:sz w:val="26"/>
          <w:szCs w:val="26"/>
        </w:rPr>
        <w:t>6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E52402">
        <w:rPr>
          <w:sz w:val="26"/>
          <w:szCs w:val="26"/>
        </w:rPr>
        <w:t>7</w:t>
      </w:r>
      <w:r w:rsidR="00AE6D62" w:rsidRPr="00A1534C">
        <w:rPr>
          <w:sz w:val="26"/>
          <w:szCs w:val="26"/>
        </w:rPr>
        <w:t xml:space="preserve"> годов.</w:t>
      </w:r>
    </w:p>
    <w:p w:rsidR="0066770F" w:rsidRPr="00A1534C" w:rsidRDefault="00366B3A" w:rsidP="00366B3A">
      <w:pPr>
        <w:tabs>
          <w:tab w:val="left" w:pos="1080"/>
        </w:tabs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bookmarkStart w:id="0" w:name="_GoBack"/>
      <w:bookmarkEnd w:id="0"/>
      <w:r w:rsidR="0066770F" w:rsidRPr="00A1534C">
        <w:rPr>
          <w:sz w:val="26"/>
          <w:szCs w:val="26"/>
        </w:rPr>
        <w:t xml:space="preserve">Контроль  исполнения настоящего </w:t>
      </w:r>
      <w:r w:rsidR="00A61FF9" w:rsidRPr="00A1534C">
        <w:rPr>
          <w:sz w:val="26"/>
          <w:szCs w:val="26"/>
        </w:rPr>
        <w:t>р</w:t>
      </w:r>
      <w:r w:rsidR="0066770F" w:rsidRPr="00A1534C">
        <w:rPr>
          <w:sz w:val="26"/>
          <w:szCs w:val="26"/>
        </w:rPr>
        <w:t>ешения возложить на постоянную комиссию по вопросам экономической и бюджетной политики.</w:t>
      </w:r>
    </w:p>
    <w:p w:rsidR="00067C51" w:rsidRPr="00A1534C" w:rsidRDefault="00067C51" w:rsidP="00380268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067C51" w:rsidRPr="00A1534C" w:rsidRDefault="00067C51" w:rsidP="00B1546E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Председатель Собрания депутатов </w:t>
      </w: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Миасского городского округа                                                                      </w:t>
      </w:r>
      <w:r w:rsidR="00454C73" w:rsidRPr="00A1534C">
        <w:rPr>
          <w:sz w:val="26"/>
          <w:szCs w:val="26"/>
        </w:rPr>
        <w:t>Проскурин Д.Г.</w:t>
      </w: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6F5D9F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Глава Миасского городского округа                                                            </w:t>
      </w:r>
      <w:r w:rsidR="00D941B9">
        <w:rPr>
          <w:sz w:val="26"/>
          <w:szCs w:val="26"/>
        </w:rPr>
        <w:t>Ю.В.Ефименко</w:t>
      </w:r>
    </w:p>
    <w:sectPr w:rsidR="006F5D9F" w:rsidRPr="00A1534C" w:rsidSect="0066770F">
      <w:footerReference w:type="even" r:id="rId9"/>
      <w:footerReference w:type="default" r:id="rId10"/>
      <w:pgSz w:w="11906" w:h="16838" w:code="9"/>
      <w:pgMar w:top="567" w:right="566" w:bottom="567" w:left="1701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7C" w:rsidRDefault="005D777C">
      <w:r>
        <w:separator/>
      </w:r>
    </w:p>
  </w:endnote>
  <w:endnote w:type="continuationSeparator" w:id="0">
    <w:p w:rsidR="005D777C" w:rsidRDefault="005D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8B" w:rsidRDefault="00F4508B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8B" w:rsidRDefault="00F4508B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63D3">
      <w:rPr>
        <w:rStyle w:val="ad"/>
        <w:noProof/>
      </w:rPr>
      <w:t>2</w: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7C" w:rsidRDefault="005D777C">
      <w:r>
        <w:separator/>
      </w:r>
    </w:p>
  </w:footnote>
  <w:footnote w:type="continuationSeparator" w:id="0">
    <w:p w:rsidR="005D777C" w:rsidRDefault="005D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6B42"/>
    <w:multiLevelType w:val="hybridMultilevel"/>
    <w:tmpl w:val="72E4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59"/>
    <w:rsid w:val="0000305D"/>
    <w:rsid w:val="00015F9B"/>
    <w:rsid w:val="00021CD6"/>
    <w:rsid w:val="000241E5"/>
    <w:rsid w:val="00035AC8"/>
    <w:rsid w:val="00036E10"/>
    <w:rsid w:val="000414D7"/>
    <w:rsid w:val="000427B0"/>
    <w:rsid w:val="00046AAE"/>
    <w:rsid w:val="00067C51"/>
    <w:rsid w:val="00092F75"/>
    <w:rsid w:val="000B05A2"/>
    <w:rsid w:val="000D47D6"/>
    <w:rsid w:val="000E2B2C"/>
    <w:rsid w:val="001027BE"/>
    <w:rsid w:val="00107D82"/>
    <w:rsid w:val="0012192B"/>
    <w:rsid w:val="00132D0F"/>
    <w:rsid w:val="00146BFB"/>
    <w:rsid w:val="001657C9"/>
    <w:rsid w:val="00165E1F"/>
    <w:rsid w:val="0016667E"/>
    <w:rsid w:val="00177DD6"/>
    <w:rsid w:val="001A4706"/>
    <w:rsid w:val="001C4DC5"/>
    <w:rsid w:val="001D55FC"/>
    <w:rsid w:val="001D662D"/>
    <w:rsid w:val="001D6855"/>
    <w:rsid w:val="001F471F"/>
    <w:rsid w:val="00205C6E"/>
    <w:rsid w:val="00205F07"/>
    <w:rsid w:val="002062B2"/>
    <w:rsid w:val="00206C5F"/>
    <w:rsid w:val="00220E4C"/>
    <w:rsid w:val="00227AC9"/>
    <w:rsid w:val="00235ACB"/>
    <w:rsid w:val="0023645A"/>
    <w:rsid w:val="002640D6"/>
    <w:rsid w:val="002811FC"/>
    <w:rsid w:val="00286249"/>
    <w:rsid w:val="00291CAF"/>
    <w:rsid w:val="00292A44"/>
    <w:rsid w:val="0029556C"/>
    <w:rsid w:val="002A40D4"/>
    <w:rsid w:val="002B2871"/>
    <w:rsid w:val="002C7E32"/>
    <w:rsid w:val="002D1741"/>
    <w:rsid w:val="002D7F86"/>
    <w:rsid w:val="002E1364"/>
    <w:rsid w:val="002F50A1"/>
    <w:rsid w:val="002F5306"/>
    <w:rsid w:val="002F5B5F"/>
    <w:rsid w:val="00300DA2"/>
    <w:rsid w:val="00302C2D"/>
    <w:rsid w:val="00304C56"/>
    <w:rsid w:val="00314AA4"/>
    <w:rsid w:val="003160F6"/>
    <w:rsid w:val="003460FF"/>
    <w:rsid w:val="0035035F"/>
    <w:rsid w:val="00360D68"/>
    <w:rsid w:val="003644E9"/>
    <w:rsid w:val="00366B3A"/>
    <w:rsid w:val="003710A9"/>
    <w:rsid w:val="0037474B"/>
    <w:rsid w:val="0037719A"/>
    <w:rsid w:val="00380268"/>
    <w:rsid w:val="003819E8"/>
    <w:rsid w:val="003A504B"/>
    <w:rsid w:val="003A596C"/>
    <w:rsid w:val="003B3D82"/>
    <w:rsid w:val="003C27AA"/>
    <w:rsid w:val="003C65D9"/>
    <w:rsid w:val="003D099E"/>
    <w:rsid w:val="003D112A"/>
    <w:rsid w:val="003D5CCE"/>
    <w:rsid w:val="003D60F7"/>
    <w:rsid w:val="003F57D6"/>
    <w:rsid w:val="00400AB9"/>
    <w:rsid w:val="004030E6"/>
    <w:rsid w:val="0044400F"/>
    <w:rsid w:val="00451E56"/>
    <w:rsid w:val="00453D00"/>
    <w:rsid w:val="00454C73"/>
    <w:rsid w:val="004615F2"/>
    <w:rsid w:val="004617BE"/>
    <w:rsid w:val="00461907"/>
    <w:rsid w:val="00464685"/>
    <w:rsid w:val="004B3C14"/>
    <w:rsid w:val="004B3CF8"/>
    <w:rsid w:val="004C47B7"/>
    <w:rsid w:val="004C70FB"/>
    <w:rsid w:val="004D513A"/>
    <w:rsid w:val="004E1E9C"/>
    <w:rsid w:val="004F53C1"/>
    <w:rsid w:val="004F6ABE"/>
    <w:rsid w:val="00514CB8"/>
    <w:rsid w:val="00515461"/>
    <w:rsid w:val="00522447"/>
    <w:rsid w:val="0053376F"/>
    <w:rsid w:val="00541C55"/>
    <w:rsid w:val="00565616"/>
    <w:rsid w:val="005715A5"/>
    <w:rsid w:val="005750C8"/>
    <w:rsid w:val="0058469A"/>
    <w:rsid w:val="005949B9"/>
    <w:rsid w:val="00595ABD"/>
    <w:rsid w:val="005A5240"/>
    <w:rsid w:val="005B06E4"/>
    <w:rsid w:val="005B2738"/>
    <w:rsid w:val="005C021C"/>
    <w:rsid w:val="005C5226"/>
    <w:rsid w:val="005D3912"/>
    <w:rsid w:val="005D777C"/>
    <w:rsid w:val="005D77FB"/>
    <w:rsid w:val="005E3C42"/>
    <w:rsid w:val="005F680F"/>
    <w:rsid w:val="006162B4"/>
    <w:rsid w:val="00623BA4"/>
    <w:rsid w:val="00624B11"/>
    <w:rsid w:val="006365BF"/>
    <w:rsid w:val="0066029C"/>
    <w:rsid w:val="0066770F"/>
    <w:rsid w:val="00670B84"/>
    <w:rsid w:val="0068087C"/>
    <w:rsid w:val="0069043C"/>
    <w:rsid w:val="006944AA"/>
    <w:rsid w:val="006A3B1C"/>
    <w:rsid w:val="006B0AA4"/>
    <w:rsid w:val="006B3843"/>
    <w:rsid w:val="006B4EEE"/>
    <w:rsid w:val="006C3A3E"/>
    <w:rsid w:val="006C73FC"/>
    <w:rsid w:val="006E1A1D"/>
    <w:rsid w:val="006E2558"/>
    <w:rsid w:val="006E5540"/>
    <w:rsid w:val="006F5D9F"/>
    <w:rsid w:val="006F6C41"/>
    <w:rsid w:val="00700429"/>
    <w:rsid w:val="00721FEA"/>
    <w:rsid w:val="00734FCE"/>
    <w:rsid w:val="00740EDF"/>
    <w:rsid w:val="007535B7"/>
    <w:rsid w:val="00767702"/>
    <w:rsid w:val="00784ADD"/>
    <w:rsid w:val="007912DF"/>
    <w:rsid w:val="007A5734"/>
    <w:rsid w:val="007C169D"/>
    <w:rsid w:val="007C3616"/>
    <w:rsid w:val="007D32DD"/>
    <w:rsid w:val="007D53D4"/>
    <w:rsid w:val="007D7DFE"/>
    <w:rsid w:val="007F0D25"/>
    <w:rsid w:val="007F3319"/>
    <w:rsid w:val="0080164C"/>
    <w:rsid w:val="00802603"/>
    <w:rsid w:val="00806459"/>
    <w:rsid w:val="0082189B"/>
    <w:rsid w:val="00830B84"/>
    <w:rsid w:val="0083350F"/>
    <w:rsid w:val="00841F04"/>
    <w:rsid w:val="0087348D"/>
    <w:rsid w:val="008828CA"/>
    <w:rsid w:val="008841A0"/>
    <w:rsid w:val="008854CE"/>
    <w:rsid w:val="008A06CD"/>
    <w:rsid w:val="008B35AF"/>
    <w:rsid w:val="008B70F6"/>
    <w:rsid w:val="008E2CC2"/>
    <w:rsid w:val="008E6F95"/>
    <w:rsid w:val="008F5D3B"/>
    <w:rsid w:val="008F7423"/>
    <w:rsid w:val="008F7F3B"/>
    <w:rsid w:val="009077DC"/>
    <w:rsid w:val="00947B1A"/>
    <w:rsid w:val="00953ADB"/>
    <w:rsid w:val="00957269"/>
    <w:rsid w:val="00982C22"/>
    <w:rsid w:val="00994A33"/>
    <w:rsid w:val="009B1A89"/>
    <w:rsid w:val="009B2CC9"/>
    <w:rsid w:val="009E5D7D"/>
    <w:rsid w:val="009F05B1"/>
    <w:rsid w:val="00A13E07"/>
    <w:rsid w:val="00A1534C"/>
    <w:rsid w:val="00A22DB0"/>
    <w:rsid w:val="00A35559"/>
    <w:rsid w:val="00A40B3F"/>
    <w:rsid w:val="00A5652A"/>
    <w:rsid w:val="00A61FF9"/>
    <w:rsid w:val="00AB220B"/>
    <w:rsid w:val="00AC1A96"/>
    <w:rsid w:val="00AC63D3"/>
    <w:rsid w:val="00AE2DD7"/>
    <w:rsid w:val="00AE6D62"/>
    <w:rsid w:val="00AF7D23"/>
    <w:rsid w:val="00B1546E"/>
    <w:rsid w:val="00B20E1E"/>
    <w:rsid w:val="00B353D7"/>
    <w:rsid w:val="00B37D35"/>
    <w:rsid w:val="00B5197F"/>
    <w:rsid w:val="00B54B99"/>
    <w:rsid w:val="00B64E9B"/>
    <w:rsid w:val="00B66699"/>
    <w:rsid w:val="00B7640C"/>
    <w:rsid w:val="00B845D9"/>
    <w:rsid w:val="00B94C08"/>
    <w:rsid w:val="00B976D6"/>
    <w:rsid w:val="00BA07C5"/>
    <w:rsid w:val="00BA162F"/>
    <w:rsid w:val="00BC2EF8"/>
    <w:rsid w:val="00BD013F"/>
    <w:rsid w:val="00BD0C2A"/>
    <w:rsid w:val="00BD5B30"/>
    <w:rsid w:val="00BE58AC"/>
    <w:rsid w:val="00C006F6"/>
    <w:rsid w:val="00C22109"/>
    <w:rsid w:val="00C25EF8"/>
    <w:rsid w:val="00C43E63"/>
    <w:rsid w:val="00C47976"/>
    <w:rsid w:val="00C570D4"/>
    <w:rsid w:val="00C6202D"/>
    <w:rsid w:val="00C71D2E"/>
    <w:rsid w:val="00C87FB0"/>
    <w:rsid w:val="00C94D69"/>
    <w:rsid w:val="00CA084A"/>
    <w:rsid w:val="00CA4E23"/>
    <w:rsid w:val="00CA7727"/>
    <w:rsid w:val="00CB16EB"/>
    <w:rsid w:val="00CC441D"/>
    <w:rsid w:val="00CC6BF2"/>
    <w:rsid w:val="00CF0379"/>
    <w:rsid w:val="00CF6040"/>
    <w:rsid w:val="00CF615F"/>
    <w:rsid w:val="00D25C19"/>
    <w:rsid w:val="00D25FA6"/>
    <w:rsid w:val="00D5658D"/>
    <w:rsid w:val="00D66E0A"/>
    <w:rsid w:val="00D67758"/>
    <w:rsid w:val="00D87817"/>
    <w:rsid w:val="00D9173F"/>
    <w:rsid w:val="00D941B9"/>
    <w:rsid w:val="00D96949"/>
    <w:rsid w:val="00D97149"/>
    <w:rsid w:val="00DA1CBC"/>
    <w:rsid w:val="00DA46A1"/>
    <w:rsid w:val="00DA76F4"/>
    <w:rsid w:val="00DB425E"/>
    <w:rsid w:val="00DC1B9A"/>
    <w:rsid w:val="00DC2F94"/>
    <w:rsid w:val="00DD06A9"/>
    <w:rsid w:val="00DD0F78"/>
    <w:rsid w:val="00DD6C8A"/>
    <w:rsid w:val="00DE3BA8"/>
    <w:rsid w:val="00DF6F76"/>
    <w:rsid w:val="00E01243"/>
    <w:rsid w:val="00E24D62"/>
    <w:rsid w:val="00E32FCC"/>
    <w:rsid w:val="00E44449"/>
    <w:rsid w:val="00E44737"/>
    <w:rsid w:val="00E46900"/>
    <w:rsid w:val="00E52402"/>
    <w:rsid w:val="00E81050"/>
    <w:rsid w:val="00E83944"/>
    <w:rsid w:val="00E918A4"/>
    <w:rsid w:val="00EA3589"/>
    <w:rsid w:val="00EB0732"/>
    <w:rsid w:val="00EF4E07"/>
    <w:rsid w:val="00EF713A"/>
    <w:rsid w:val="00F06316"/>
    <w:rsid w:val="00F10766"/>
    <w:rsid w:val="00F1108D"/>
    <w:rsid w:val="00F25A36"/>
    <w:rsid w:val="00F35602"/>
    <w:rsid w:val="00F4189A"/>
    <w:rsid w:val="00F4508B"/>
    <w:rsid w:val="00F76920"/>
    <w:rsid w:val="00F76A6C"/>
    <w:rsid w:val="00F7723C"/>
    <w:rsid w:val="00F80B80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Ира Халявина</cp:lastModifiedBy>
  <cp:revision>13</cp:revision>
  <cp:lastPrinted>2024-12-12T05:35:00Z</cp:lastPrinted>
  <dcterms:created xsi:type="dcterms:W3CDTF">2021-10-29T04:10:00Z</dcterms:created>
  <dcterms:modified xsi:type="dcterms:W3CDTF">2024-12-12T05:35:00Z</dcterms:modified>
</cp:coreProperties>
</file>